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AD801" w14:textId="6BDDE42F" w:rsidR="00620ED4" w:rsidRPr="0081751A" w:rsidRDefault="009E1072" w:rsidP="00620ED4">
      <w:pPr>
        <w:pStyle w:val="Docketnumber"/>
        <w:rPr>
          <w:sz w:val="24"/>
          <w:szCs w:val="24"/>
        </w:rPr>
      </w:pPr>
      <w:r w:rsidRPr="00DA5FAA">
        <w:rPr>
          <w:sz w:val="24"/>
          <w:szCs w:val="24"/>
        </w:rPr>
        <w:t xml:space="preserve">DOCKET NO. </w:t>
      </w:r>
      <w:r w:rsidR="009A6086">
        <w:rPr>
          <w:sz w:val="24"/>
          <w:szCs w:val="24"/>
        </w:rPr>
        <w:t>55378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3457A49A" w:rsidR="0081751A" w:rsidRPr="0081751A" w:rsidRDefault="009A6086" w:rsidP="002952CB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9A6086">
              <w:rPr>
                <w:rFonts w:ascii="Times New Roman Bold" w:hAnsi="Times New Roman Bold"/>
                <w:b/>
                <w:bCs/>
                <w:caps/>
              </w:rPr>
              <w:t>APPLICATION OF GUADALUPE-BLANCO RIVER AUTHORITY AND UNDINE TEXAS ENVIRONMENTAL, LLC FOR SALE, TRANSFER, OR MERGER OF FACILITIES AND CERTIFICATE RIGHTS IN CALHOUN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4A1CCF9" w14:textId="595A7757" w:rsidR="00A9560C" w:rsidRDefault="009B6739" w:rsidP="000D4100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341D1C8" w14:textId="234D4AD1" w:rsidR="00CB4420" w:rsidRDefault="00B03429" w:rsidP="00E4042E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E3DDD80" w14:textId="77777777" w:rsidR="009A6086" w:rsidRDefault="009A6086" w:rsidP="009A6086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06676B58" w14:textId="77777777" w:rsidR="009A6086" w:rsidRDefault="009A6086" w:rsidP="009A6086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88DBB67" w14:textId="77777777" w:rsidR="009A6086" w:rsidRDefault="009A6086" w:rsidP="009A6086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5F7705E" w14:textId="2A67D110" w:rsidR="001A6405" w:rsidRDefault="001A6405" w:rsidP="00E4042E">
            <w:pPr>
              <w:rPr>
                <w:b/>
              </w:rPr>
            </w:pPr>
          </w:p>
          <w:p w14:paraId="428F32BA" w14:textId="67ED37C2" w:rsidR="002952CB" w:rsidRPr="0081751A" w:rsidRDefault="002952CB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4FB88AE8" w14:textId="77777777" w:rsidR="00701238" w:rsidRPr="0081751A" w:rsidRDefault="00701238" w:rsidP="00701238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5B5BB2C" w14:textId="77777777" w:rsidR="00701238" w:rsidRPr="0081751A" w:rsidRDefault="00701238" w:rsidP="0070123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7DA7F78" w14:textId="77777777" w:rsidR="00701238" w:rsidRDefault="00701238" w:rsidP="0070123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</w:t>
            </w:r>
            <w:r>
              <w:rPr>
                <w:bCs/>
              </w:rPr>
              <w:t xml:space="preserve"> texas</w:t>
            </w:r>
          </w:p>
          <w:p w14:paraId="270B77BA" w14:textId="2B289A69" w:rsidR="00B722C0" w:rsidRPr="0081751A" w:rsidRDefault="00B722C0" w:rsidP="00620ED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</w:tc>
      </w:tr>
    </w:tbl>
    <w:p w14:paraId="7878B653" w14:textId="77777777" w:rsidR="00B722C0" w:rsidRPr="0081751A" w:rsidRDefault="00B722C0" w:rsidP="00FF15AD">
      <w:pPr>
        <w:autoSpaceDE w:val="0"/>
        <w:autoSpaceDN w:val="0"/>
        <w:adjustRightInd w:val="0"/>
        <w:rPr>
          <w:b/>
          <w:szCs w:val="24"/>
        </w:rPr>
      </w:pPr>
    </w:p>
    <w:p w14:paraId="2B66CA69" w14:textId="17C60FFD" w:rsidR="00861026" w:rsidRPr="002952CB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</w:t>
      </w:r>
      <w:r w:rsidRPr="002952CB">
        <w:rPr>
          <w:b/>
          <w:szCs w:val="24"/>
        </w:rPr>
        <w:t>ON</w:t>
      </w:r>
    </w:p>
    <w:p w14:paraId="216FEF72" w14:textId="77777777" w:rsidR="00861026" w:rsidRPr="002952CB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8B145FA" w:rsidR="00861026" w:rsidRPr="0081751A" w:rsidRDefault="00861026" w:rsidP="00861026">
      <w:pPr>
        <w:spacing w:line="360" w:lineRule="auto"/>
      </w:pPr>
      <w:bookmarkStart w:id="0" w:name="_Hlk34903610"/>
      <w:r w:rsidRPr="002952CB">
        <w:rPr>
          <w:szCs w:val="24"/>
        </w:rPr>
        <w:tab/>
        <w:t>P</w:t>
      </w:r>
      <w:r w:rsidRPr="002952CB">
        <w:rPr>
          <w:bCs/>
          <w:szCs w:val="24"/>
        </w:rPr>
        <w:t xml:space="preserve">arties are requested to take notice </w:t>
      </w:r>
      <w:r w:rsidRPr="002952CB">
        <w:rPr>
          <w:szCs w:val="24"/>
        </w:rPr>
        <w:t xml:space="preserve">of the filing of </w:t>
      </w:r>
      <w:r w:rsidRPr="002952CB">
        <w:rPr>
          <w:bCs/>
          <w:szCs w:val="24"/>
        </w:rPr>
        <w:t xml:space="preserve">the following Staff </w:t>
      </w:r>
      <w:r w:rsidR="005201E1" w:rsidRPr="002952CB">
        <w:rPr>
          <w:bCs/>
          <w:szCs w:val="24"/>
        </w:rPr>
        <w:t>Protective Order C</w:t>
      </w:r>
      <w:r w:rsidRPr="002952CB">
        <w:rPr>
          <w:bCs/>
          <w:szCs w:val="24"/>
        </w:rPr>
        <w:t>ertification</w:t>
      </w:r>
      <w:bookmarkEnd w:id="0"/>
      <w:r w:rsidR="00971F88" w:rsidRPr="002952CB">
        <w:rPr>
          <w:bCs/>
          <w:szCs w:val="24"/>
        </w:rPr>
        <w:t xml:space="preserve"> of</w:t>
      </w:r>
      <w:r w:rsidR="00AC5D64">
        <w:rPr>
          <w:bCs/>
          <w:szCs w:val="24"/>
        </w:rPr>
        <w:t xml:space="preserve"> </w:t>
      </w:r>
      <w:r w:rsidR="00FF15AD">
        <w:rPr>
          <w:bCs/>
          <w:szCs w:val="24"/>
        </w:rPr>
        <w:t>Juan Guajardo</w:t>
      </w:r>
      <w:r w:rsidR="006A0552" w:rsidRPr="002952CB">
        <w:rPr>
          <w:bCs/>
          <w:szCs w:val="24"/>
        </w:rPr>
        <w:t>.</w:t>
      </w:r>
      <w:r w:rsidR="006A0552">
        <w:rPr>
          <w:bCs/>
          <w:szCs w:val="24"/>
        </w:rPr>
        <w:t xml:space="preserve"> </w:t>
      </w:r>
      <w:r w:rsidR="00DA5FAA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17B3FC4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9A6086">
        <w:rPr>
          <w:noProof/>
          <w:szCs w:val="24"/>
        </w:rPr>
        <w:t>June 10, 2025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36C0C72A" w:rsidR="00FB1FDF" w:rsidRPr="0081751A" w:rsidRDefault="008F0E69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47890C50" w14:textId="18C81699" w:rsidR="0091070C" w:rsidRPr="0081751A" w:rsidRDefault="00FB1FDF" w:rsidP="00920163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133963C3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23A22E2A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1" w:name="_Hlk65663267"/>
      <w:r>
        <w:t>Andy Aus</w:t>
      </w:r>
    </w:p>
    <w:p w14:paraId="1FD1D7A7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6365F">
        <w:t>Managing Attorney</w:t>
      </w:r>
    </w:p>
    <w:p w14:paraId="504AE5B4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45B0188" w14:textId="77777777" w:rsidR="002952CB" w:rsidRPr="00F6365F" w:rsidRDefault="002952CB" w:rsidP="002952C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bookmarkEnd w:id="1"/>
    <w:p w14:paraId="19212674" w14:textId="77777777" w:rsidR="0057186E" w:rsidRPr="00740F99" w:rsidRDefault="0057186E" w:rsidP="0057186E">
      <w:pPr>
        <w:keepNext/>
        <w:ind w:left="4320"/>
        <w:rPr>
          <w:szCs w:val="24"/>
          <w:u w:val="single"/>
          <w:lang w:val="es-MX"/>
        </w:rPr>
      </w:pPr>
      <w:r w:rsidRPr="00740F99">
        <w:rPr>
          <w:szCs w:val="24"/>
          <w:u w:val="single"/>
          <w:lang w:val="es-MX"/>
        </w:rPr>
        <w:t>/s/ Juan Guajardo</w:t>
      </w:r>
      <w:r w:rsidRPr="00740F99">
        <w:rPr>
          <w:szCs w:val="24"/>
          <w:u w:val="single"/>
          <w:lang w:val="es-MX"/>
        </w:rPr>
        <w:tab/>
      </w:r>
    </w:p>
    <w:p w14:paraId="27CCFD3E" w14:textId="77777777" w:rsidR="0057186E" w:rsidRPr="00740F99" w:rsidRDefault="0057186E" w:rsidP="0057186E">
      <w:pPr>
        <w:keepNext/>
        <w:ind w:left="4320"/>
        <w:rPr>
          <w:szCs w:val="24"/>
        </w:rPr>
      </w:pPr>
      <w:r w:rsidRPr="00740F99">
        <w:rPr>
          <w:szCs w:val="24"/>
        </w:rPr>
        <w:t>Juan Guajardo</w:t>
      </w:r>
    </w:p>
    <w:p w14:paraId="7E1C09D6" w14:textId="77777777" w:rsidR="0057186E" w:rsidRPr="00293BE7" w:rsidRDefault="0057186E" w:rsidP="0057186E">
      <w:pPr>
        <w:keepNext/>
        <w:ind w:left="4320"/>
        <w:rPr>
          <w:szCs w:val="24"/>
        </w:rPr>
      </w:pPr>
      <w:r w:rsidRPr="00293BE7">
        <w:rPr>
          <w:szCs w:val="24"/>
        </w:rPr>
        <w:t xml:space="preserve">State Bar No. </w:t>
      </w:r>
      <w:r>
        <w:rPr>
          <w:szCs w:val="24"/>
        </w:rPr>
        <w:t>24126519</w:t>
      </w:r>
    </w:p>
    <w:p w14:paraId="14B2608A" w14:textId="77777777" w:rsidR="0057186E" w:rsidRPr="00293BE7" w:rsidRDefault="0057186E" w:rsidP="0057186E">
      <w:pPr>
        <w:keepNext/>
        <w:ind w:left="4320"/>
        <w:rPr>
          <w:szCs w:val="24"/>
        </w:rPr>
      </w:pPr>
      <w:r w:rsidRPr="00293BE7">
        <w:rPr>
          <w:szCs w:val="24"/>
        </w:rPr>
        <w:t>1701 N. Congress Avenue</w:t>
      </w:r>
    </w:p>
    <w:p w14:paraId="1A2E431C" w14:textId="77777777" w:rsidR="0057186E" w:rsidRPr="00293BE7" w:rsidRDefault="0057186E" w:rsidP="0057186E">
      <w:pPr>
        <w:keepNext/>
        <w:ind w:left="4320"/>
        <w:rPr>
          <w:szCs w:val="24"/>
        </w:rPr>
      </w:pPr>
      <w:r w:rsidRPr="00293BE7">
        <w:rPr>
          <w:szCs w:val="24"/>
        </w:rPr>
        <w:t>P.O. Box 13326</w:t>
      </w:r>
    </w:p>
    <w:p w14:paraId="7BD14CC1" w14:textId="77777777" w:rsidR="0057186E" w:rsidRDefault="0057186E" w:rsidP="0057186E">
      <w:pPr>
        <w:keepNext/>
        <w:ind w:left="4320"/>
        <w:rPr>
          <w:szCs w:val="24"/>
        </w:rPr>
      </w:pPr>
      <w:r w:rsidRPr="00293BE7">
        <w:rPr>
          <w:szCs w:val="24"/>
        </w:rPr>
        <w:t>Austin, Texas 78711-3326</w:t>
      </w:r>
    </w:p>
    <w:p w14:paraId="277A822C" w14:textId="77777777" w:rsidR="0057186E" w:rsidRPr="00293BE7" w:rsidRDefault="0057186E" w:rsidP="0057186E">
      <w:pPr>
        <w:keepNext/>
        <w:ind w:left="4320"/>
        <w:rPr>
          <w:szCs w:val="24"/>
        </w:rPr>
      </w:pPr>
      <w:r>
        <w:rPr>
          <w:szCs w:val="24"/>
        </w:rPr>
        <w:t>(512) 936-7207</w:t>
      </w:r>
    </w:p>
    <w:p w14:paraId="21E0A7C8" w14:textId="77777777" w:rsidR="0057186E" w:rsidRPr="00740F99" w:rsidRDefault="0057186E" w:rsidP="0057186E">
      <w:pPr>
        <w:keepNext/>
        <w:ind w:left="4320"/>
        <w:rPr>
          <w:szCs w:val="24"/>
          <w:lang w:val="es-MX"/>
        </w:rPr>
      </w:pPr>
      <w:r w:rsidRPr="00740F99">
        <w:rPr>
          <w:szCs w:val="24"/>
          <w:lang w:val="es-MX"/>
        </w:rPr>
        <w:t>(512) 936-7268 (</w:t>
      </w:r>
      <w:proofErr w:type="spellStart"/>
      <w:r w:rsidRPr="00740F99">
        <w:rPr>
          <w:szCs w:val="24"/>
          <w:lang w:val="es-MX"/>
        </w:rPr>
        <w:t>facsimile</w:t>
      </w:r>
      <w:proofErr w:type="spellEnd"/>
      <w:r w:rsidRPr="00740F99">
        <w:rPr>
          <w:szCs w:val="24"/>
          <w:lang w:val="es-MX"/>
        </w:rPr>
        <w:t>)</w:t>
      </w:r>
    </w:p>
    <w:p w14:paraId="4291564F" w14:textId="77777777" w:rsidR="0057186E" w:rsidRPr="00740F99" w:rsidRDefault="0057186E" w:rsidP="0057186E">
      <w:pPr>
        <w:keepNext/>
        <w:ind w:left="4320"/>
        <w:rPr>
          <w:szCs w:val="24"/>
          <w:lang w:val="es-MX"/>
        </w:rPr>
      </w:pPr>
      <w:r w:rsidRPr="00740F99">
        <w:rPr>
          <w:szCs w:val="24"/>
          <w:lang w:val="es-MX"/>
        </w:rPr>
        <w:t>Juan.Guajardo@puc.texas.gov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56BE2BF0" w:rsidR="009E1072" w:rsidRPr="0081751A" w:rsidRDefault="009E1072" w:rsidP="009E1072">
      <w:pPr>
        <w:pStyle w:val="Docketnumber"/>
        <w:rPr>
          <w:sz w:val="24"/>
          <w:szCs w:val="24"/>
        </w:rPr>
      </w:pPr>
      <w:r w:rsidRPr="00920163">
        <w:rPr>
          <w:sz w:val="24"/>
          <w:szCs w:val="24"/>
        </w:rPr>
        <w:lastRenderedPageBreak/>
        <w:t xml:space="preserve">DOCKET NO. </w:t>
      </w:r>
      <w:r w:rsidR="00E4042E" w:rsidRPr="00E4042E">
        <w:rPr>
          <w:sz w:val="24"/>
          <w:szCs w:val="24"/>
        </w:rPr>
        <w:t>58154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CA7747C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</w:t>
      </w:r>
      <w:r w:rsidR="00C36E8E">
        <w:rPr>
          <w:color w:val="0D0D0D"/>
        </w:rPr>
        <w:t>will be</w:t>
      </w:r>
      <w:r w:rsidRPr="0081751A">
        <w:rPr>
          <w:color w:val="0D0D0D"/>
        </w:rPr>
        <w:t xml:space="preserve">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9A6086">
        <w:rPr>
          <w:noProof/>
          <w:szCs w:val="24"/>
        </w:rPr>
        <w:t>June 10, 2025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in accordance with the </w:t>
      </w:r>
      <w:r w:rsidR="004F56C5">
        <w:rPr>
          <w:color w:val="0D0D0D"/>
        </w:rPr>
        <w:t xml:space="preserve">Second </w:t>
      </w:r>
      <w:r w:rsidRPr="0081751A">
        <w:rPr>
          <w:color w:val="0D0D0D"/>
        </w:rPr>
        <w:t xml:space="preserve">Order Suspending Rules, </w:t>
      </w:r>
      <w:r w:rsidR="00051084">
        <w:rPr>
          <w:color w:val="0D0D0D"/>
        </w:rPr>
        <w:t>filed</w:t>
      </w:r>
      <w:r w:rsidRPr="0081751A">
        <w:rPr>
          <w:color w:val="0D0D0D"/>
        </w:rPr>
        <w:t xml:space="preserve">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57AA6A77" w14:textId="77777777" w:rsidR="0057186E" w:rsidRPr="00740F99" w:rsidRDefault="0057186E" w:rsidP="0057186E">
      <w:pPr>
        <w:keepNext/>
        <w:ind w:left="4320"/>
        <w:rPr>
          <w:szCs w:val="24"/>
          <w:u w:val="single"/>
          <w:lang w:val="es-MX"/>
        </w:rPr>
      </w:pPr>
      <w:r w:rsidRPr="00740F99">
        <w:rPr>
          <w:szCs w:val="24"/>
          <w:u w:val="single"/>
          <w:lang w:val="es-MX"/>
        </w:rPr>
        <w:t>/s/ Juan Guajardo</w:t>
      </w:r>
      <w:r w:rsidRPr="00740F99">
        <w:rPr>
          <w:szCs w:val="24"/>
          <w:u w:val="single"/>
          <w:lang w:val="es-MX"/>
        </w:rPr>
        <w:tab/>
      </w:r>
    </w:p>
    <w:p w14:paraId="3FC32D19" w14:textId="77777777" w:rsidR="0057186E" w:rsidRPr="00740F99" w:rsidRDefault="0057186E" w:rsidP="0057186E">
      <w:pPr>
        <w:keepNext/>
        <w:ind w:left="4320"/>
        <w:rPr>
          <w:szCs w:val="24"/>
        </w:rPr>
      </w:pPr>
      <w:r w:rsidRPr="00740F99">
        <w:rPr>
          <w:szCs w:val="24"/>
        </w:rPr>
        <w:t>Juan Guajardo</w:t>
      </w:r>
    </w:p>
    <w:p w14:paraId="22751A1D" w14:textId="5C42F4F3" w:rsidR="0038776A" w:rsidRPr="00524F64" w:rsidRDefault="0038776A" w:rsidP="002952CB">
      <w:pPr>
        <w:keepNext/>
        <w:ind w:left="3600" w:firstLine="720"/>
        <w:rPr>
          <w:szCs w:val="24"/>
        </w:rPr>
      </w:pPr>
    </w:p>
    <w:sectPr w:rsidR="0038776A" w:rsidRPr="00524F64" w:rsidSect="004C04D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ACC2B" w14:textId="77777777" w:rsidR="00B232DB" w:rsidRDefault="00B232DB">
      <w:r>
        <w:separator/>
      </w:r>
    </w:p>
  </w:endnote>
  <w:endnote w:type="continuationSeparator" w:id="0">
    <w:p w14:paraId="11CEEB99" w14:textId="77777777" w:rsidR="00B232DB" w:rsidRDefault="00B23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13F3EC3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04DB">
      <w:rPr>
        <w:rStyle w:val="PageNumber"/>
        <w:noProof/>
      </w:rPr>
      <w:t>1</w: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618E51CE" w:rsidR="009C1544" w:rsidRDefault="009C1544" w:rsidP="004C04DB">
    <w:pPr>
      <w:pStyle w:val="Footer"/>
      <w:framePr w:wrap="around" w:vAnchor="text" w:hAnchor="page" w:x="1702" w:y="61"/>
      <w:rPr>
        <w:rStyle w:val="PageNumber"/>
      </w:rPr>
    </w:pP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3C879" w14:textId="77777777" w:rsidR="00B232DB" w:rsidRDefault="00B232DB">
      <w:r>
        <w:separator/>
      </w:r>
    </w:p>
  </w:footnote>
  <w:footnote w:type="continuationSeparator" w:id="0">
    <w:p w14:paraId="699F321D" w14:textId="77777777" w:rsidR="00B232DB" w:rsidRDefault="00B23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</w:rPr>
      <w:id w:val="-1318336367"/>
      <w:docPartObj>
        <w:docPartGallery w:val="Page Numbers (Top of Page)"/>
        <w:docPartUnique/>
      </w:docPartObj>
    </w:sdtPr>
    <w:sdtContent>
      <w:p w14:paraId="539EC985" w14:textId="77777777" w:rsidR="004C04DB" w:rsidRPr="00F01BE3" w:rsidRDefault="004C04DB">
        <w:pPr>
          <w:pStyle w:val="Header"/>
          <w:jc w:val="right"/>
          <w:rPr>
            <w:b/>
            <w:bCs/>
          </w:rPr>
        </w:pPr>
        <w:r w:rsidRPr="00F01BE3">
          <w:rPr>
            <w:b/>
            <w:bCs/>
          </w:rPr>
          <w:t xml:space="preserve">Page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PAGE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  <w:r w:rsidRPr="00F01BE3">
          <w:rPr>
            <w:b/>
            <w:bCs/>
          </w:rPr>
          <w:t xml:space="preserve"> of </w:t>
        </w:r>
        <w:r w:rsidRPr="00F01BE3">
          <w:rPr>
            <w:b/>
            <w:bCs/>
            <w:szCs w:val="24"/>
          </w:rPr>
          <w:fldChar w:fldCharType="begin"/>
        </w:r>
        <w:r w:rsidRPr="00F01BE3">
          <w:rPr>
            <w:b/>
            <w:bCs/>
          </w:rPr>
          <w:instrText xml:space="preserve"> NUMPAGES  </w:instrText>
        </w:r>
        <w:r w:rsidRPr="00F01BE3">
          <w:rPr>
            <w:b/>
            <w:bCs/>
            <w:szCs w:val="24"/>
          </w:rPr>
          <w:fldChar w:fldCharType="separate"/>
        </w:r>
        <w:r w:rsidRPr="00F01BE3">
          <w:rPr>
            <w:b/>
            <w:bCs/>
            <w:noProof/>
          </w:rPr>
          <w:t>2</w:t>
        </w:r>
        <w:r w:rsidRPr="00F01BE3">
          <w:rPr>
            <w:b/>
            <w:bCs/>
            <w:szCs w:val="24"/>
          </w:rPr>
          <w:fldChar w:fldCharType="end"/>
        </w:r>
      </w:p>
    </w:sdtContent>
  </w:sdt>
  <w:p w14:paraId="05CE3BA1" w14:textId="77777777" w:rsidR="004C04DB" w:rsidRDefault="004C04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77195640">
    <w:abstractNumId w:val="1"/>
  </w:num>
  <w:num w:numId="2" w16cid:durableId="1498424044">
    <w:abstractNumId w:val="13"/>
  </w:num>
  <w:num w:numId="3" w16cid:durableId="2111970798">
    <w:abstractNumId w:val="4"/>
  </w:num>
  <w:num w:numId="4" w16cid:durableId="1398242403">
    <w:abstractNumId w:val="2"/>
  </w:num>
  <w:num w:numId="5" w16cid:durableId="174618035">
    <w:abstractNumId w:val="12"/>
  </w:num>
  <w:num w:numId="6" w16cid:durableId="1053650404">
    <w:abstractNumId w:val="11"/>
  </w:num>
  <w:num w:numId="7" w16cid:durableId="1781483635">
    <w:abstractNumId w:val="5"/>
  </w:num>
  <w:num w:numId="8" w16cid:durableId="1660649344">
    <w:abstractNumId w:val="6"/>
  </w:num>
  <w:num w:numId="9" w16cid:durableId="86120334">
    <w:abstractNumId w:val="10"/>
  </w:num>
  <w:num w:numId="10" w16cid:durableId="339936091">
    <w:abstractNumId w:val="9"/>
  </w:num>
  <w:num w:numId="11" w16cid:durableId="1849518141">
    <w:abstractNumId w:val="3"/>
  </w:num>
  <w:num w:numId="12" w16cid:durableId="819421950">
    <w:abstractNumId w:val="7"/>
  </w:num>
  <w:num w:numId="13" w16cid:durableId="1559971088">
    <w:abstractNumId w:val="8"/>
  </w:num>
  <w:num w:numId="14" w16cid:durableId="68278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25C3"/>
    <w:rsid w:val="000134BB"/>
    <w:rsid w:val="00015160"/>
    <w:rsid w:val="00021607"/>
    <w:rsid w:val="000233F8"/>
    <w:rsid w:val="00026AAC"/>
    <w:rsid w:val="00035833"/>
    <w:rsid w:val="00042076"/>
    <w:rsid w:val="00042E5F"/>
    <w:rsid w:val="0004374D"/>
    <w:rsid w:val="00045794"/>
    <w:rsid w:val="00050EC3"/>
    <w:rsid w:val="00051084"/>
    <w:rsid w:val="00052BAF"/>
    <w:rsid w:val="0005459A"/>
    <w:rsid w:val="00056A3C"/>
    <w:rsid w:val="000577F3"/>
    <w:rsid w:val="000621BB"/>
    <w:rsid w:val="000657A3"/>
    <w:rsid w:val="00072FE5"/>
    <w:rsid w:val="00073F9E"/>
    <w:rsid w:val="000767DB"/>
    <w:rsid w:val="000823E9"/>
    <w:rsid w:val="000857EC"/>
    <w:rsid w:val="00087F1F"/>
    <w:rsid w:val="00092B02"/>
    <w:rsid w:val="0009361B"/>
    <w:rsid w:val="0009426E"/>
    <w:rsid w:val="00094D6D"/>
    <w:rsid w:val="000A0192"/>
    <w:rsid w:val="000B10C9"/>
    <w:rsid w:val="000B163B"/>
    <w:rsid w:val="000B1812"/>
    <w:rsid w:val="000C2417"/>
    <w:rsid w:val="000C386E"/>
    <w:rsid w:val="000C4031"/>
    <w:rsid w:val="000C6AF9"/>
    <w:rsid w:val="000C6DBA"/>
    <w:rsid w:val="000D09E1"/>
    <w:rsid w:val="000D3CDD"/>
    <w:rsid w:val="000D4100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06B1"/>
    <w:rsid w:val="00101E9A"/>
    <w:rsid w:val="00103923"/>
    <w:rsid w:val="00104BD4"/>
    <w:rsid w:val="001123E7"/>
    <w:rsid w:val="001171A2"/>
    <w:rsid w:val="00122C66"/>
    <w:rsid w:val="00127224"/>
    <w:rsid w:val="00131C4F"/>
    <w:rsid w:val="00132C88"/>
    <w:rsid w:val="001347B7"/>
    <w:rsid w:val="001370E3"/>
    <w:rsid w:val="00143BAC"/>
    <w:rsid w:val="00143DBB"/>
    <w:rsid w:val="00144E2A"/>
    <w:rsid w:val="00147053"/>
    <w:rsid w:val="00151409"/>
    <w:rsid w:val="00152E43"/>
    <w:rsid w:val="00155029"/>
    <w:rsid w:val="00155549"/>
    <w:rsid w:val="00162210"/>
    <w:rsid w:val="00166EF5"/>
    <w:rsid w:val="0016707F"/>
    <w:rsid w:val="00167865"/>
    <w:rsid w:val="00167B9A"/>
    <w:rsid w:val="00170C23"/>
    <w:rsid w:val="001711C0"/>
    <w:rsid w:val="001718E0"/>
    <w:rsid w:val="0017204A"/>
    <w:rsid w:val="00172793"/>
    <w:rsid w:val="001746D8"/>
    <w:rsid w:val="00176D68"/>
    <w:rsid w:val="00197531"/>
    <w:rsid w:val="001A0DC6"/>
    <w:rsid w:val="001A2D16"/>
    <w:rsid w:val="001A63AD"/>
    <w:rsid w:val="001A6405"/>
    <w:rsid w:val="001A7DBE"/>
    <w:rsid w:val="001B0D9A"/>
    <w:rsid w:val="001B2417"/>
    <w:rsid w:val="001B45E9"/>
    <w:rsid w:val="001C0EBF"/>
    <w:rsid w:val="001C2573"/>
    <w:rsid w:val="001C28A6"/>
    <w:rsid w:val="001C38BF"/>
    <w:rsid w:val="001C3BDA"/>
    <w:rsid w:val="001D0338"/>
    <w:rsid w:val="001D0EFA"/>
    <w:rsid w:val="001E0547"/>
    <w:rsid w:val="001E1392"/>
    <w:rsid w:val="001E1E75"/>
    <w:rsid w:val="001E4788"/>
    <w:rsid w:val="001E55D1"/>
    <w:rsid w:val="001F5FDD"/>
    <w:rsid w:val="001F748E"/>
    <w:rsid w:val="00201516"/>
    <w:rsid w:val="0020243D"/>
    <w:rsid w:val="002034B3"/>
    <w:rsid w:val="0020473E"/>
    <w:rsid w:val="0021567A"/>
    <w:rsid w:val="00215DDF"/>
    <w:rsid w:val="00216679"/>
    <w:rsid w:val="00217977"/>
    <w:rsid w:val="0022173D"/>
    <w:rsid w:val="002241EF"/>
    <w:rsid w:val="00226C69"/>
    <w:rsid w:val="00227044"/>
    <w:rsid w:val="00230417"/>
    <w:rsid w:val="0023091D"/>
    <w:rsid w:val="002328FA"/>
    <w:rsid w:val="002329B6"/>
    <w:rsid w:val="002354A3"/>
    <w:rsid w:val="0024377E"/>
    <w:rsid w:val="00247F89"/>
    <w:rsid w:val="00251A86"/>
    <w:rsid w:val="00253902"/>
    <w:rsid w:val="00253FE6"/>
    <w:rsid w:val="0025700B"/>
    <w:rsid w:val="00261AFE"/>
    <w:rsid w:val="00261EB1"/>
    <w:rsid w:val="00262C39"/>
    <w:rsid w:val="00263F6E"/>
    <w:rsid w:val="00264C50"/>
    <w:rsid w:val="00270C7B"/>
    <w:rsid w:val="00271524"/>
    <w:rsid w:val="00272208"/>
    <w:rsid w:val="00274D74"/>
    <w:rsid w:val="00282897"/>
    <w:rsid w:val="00283F39"/>
    <w:rsid w:val="00285A49"/>
    <w:rsid w:val="00286D26"/>
    <w:rsid w:val="0029005F"/>
    <w:rsid w:val="00290390"/>
    <w:rsid w:val="00291639"/>
    <w:rsid w:val="002952CB"/>
    <w:rsid w:val="00296BA8"/>
    <w:rsid w:val="00296E11"/>
    <w:rsid w:val="002A360E"/>
    <w:rsid w:val="002A4485"/>
    <w:rsid w:val="002A4C69"/>
    <w:rsid w:val="002B41E8"/>
    <w:rsid w:val="002B61EC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2F7D44"/>
    <w:rsid w:val="003021A2"/>
    <w:rsid w:val="003033F1"/>
    <w:rsid w:val="00303A45"/>
    <w:rsid w:val="00305298"/>
    <w:rsid w:val="00316128"/>
    <w:rsid w:val="00316ABF"/>
    <w:rsid w:val="003274A4"/>
    <w:rsid w:val="00330938"/>
    <w:rsid w:val="00332458"/>
    <w:rsid w:val="003346A4"/>
    <w:rsid w:val="00336ACF"/>
    <w:rsid w:val="00341854"/>
    <w:rsid w:val="00344F6C"/>
    <w:rsid w:val="003455B0"/>
    <w:rsid w:val="00350311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25CA"/>
    <w:rsid w:val="003B6280"/>
    <w:rsid w:val="003B7656"/>
    <w:rsid w:val="003C0C4B"/>
    <w:rsid w:val="003C0E04"/>
    <w:rsid w:val="003C6393"/>
    <w:rsid w:val="003D152A"/>
    <w:rsid w:val="003D1D6C"/>
    <w:rsid w:val="003D238D"/>
    <w:rsid w:val="003E15A8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5E5"/>
    <w:rsid w:val="00422A05"/>
    <w:rsid w:val="004233E0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078"/>
    <w:rsid w:val="004817A3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A51A5"/>
    <w:rsid w:val="004A64E5"/>
    <w:rsid w:val="004B4A42"/>
    <w:rsid w:val="004C04DB"/>
    <w:rsid w:val="004C07BD"/>
    <w:rsid w:val="004C2364"/>
    <w:rsid w:val="004C4866"/>
    <w:rsid w:val="004C5A4D"/>
    <w:rsid w:val="004C6DED"/>
    <w:rsid w:val="004D20DD"/>
    <w:rsid w:val="004D2FC9"/>
    <w:rsid w:val="004D4EF8"/>
    <w:rsid w:val="004D5E0E"/>
    <w:rsid w:val="004E170B"/>
    <w:rsid w:val="004E20D2"/>
    <w:rsid w:val="004E4207"/>
    <w:rsid w:val="004E5152"/>
    <w:rsid w:val="004E563C"/>
    <w:rsid w:val="004F3113"/>
    <w:rsid w:val="004F4327"/>
    <w:rsid w:val="004F56C5"/>
    <w:rsid w:val="005024E1"/>
    <w:rsid w:val="0051649A"/>
    <w:rsid w:val="005167E4"/>
    <w:rsid w:val="00517C97"/>
    <w:rsid w:val="005201E1"/>
    <w:rsid w:val="00522E56"/>
    <w:rsid w:val="00524F64"/>
    <w:rsid w:val="00526D0E"/>
    <w:rsid w:val="00535DF6"/>
    <w:rsid w:val="0054012D"/>
    <w:rsid w:val="00546F0D"/>
    <w:rsid w:val="005528A6"/>
    <w:rsid w:val="00553BD2"/>
    <w:rsid w:val="00555E35"/>
    <w:rsid w:val="005617AE"/>
    <w:rsid w:val="0057186E"/>
    <w:rsid w:val="005756D4"/>
    <w:rsid w:val="0057620A"/>
    <w:rsid w:val="00582E66"/>
    <w:rsid w:val="00585A24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D7CF5"/>
    <w:rsid w:val="005E2C48"/>
    <w:rsid w:val="005E77DC"/>
    <w:rsid w:val="005F0381"/>
    <w:rsid w:val="005F09CB"/>
    <w:rsid w:val="005F1497"/>
    <w:rsid w:val="005F354E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0ED4"/>
    <w:rsid w:val="00621AF5"/>
    <w:rsid w:val="00633065"/>
    <w:rsid w:val="0064292A"/>
    <w:rsid w:val="00642DF2"/>
    <w:rsid w:val="006470FE"/>
    <w:rsid w:val="00650A71"/>
    <w:rsid w:val="00650DC2"/>
    <w:rsid w:val="006570BC"/>
    <w:rsid w:val="00660E58"/>
    <w:rsid w:val="00662506"/>
    <w:rsid w:val="0066267D"/>
    <w:rsid w:val="0066299F"/>
    <w:rsid w:val="00662F0A"/>
    <w:rsid w:val="00663574"/>
    <w:rsid w:val="006639AD"/>
    <w:rsid w:val="006651F5"/>
    <w:rsid w:val="0066794B"/>
    <w:rsid w:val="006727D0"/>
    <w:rsid w:val="00672B9B"/>
    <w:rsid w:val="00676EA0"/>
    <w:rsid w:val="00686FCD"/>
    <w:rsid w:val="0068771C"/>
    <w:rsid w:val="00687DD6"/>
    <w:rsid w:val="00687ECC"/>
    <w:rsid w:val="00690A27"/>
    <w:rsid w:val="00692AD3"/>
    <w:rsid w:val="006964B5"/>
    <w:rsid w:val="006A0552"/>
    <w:rsid w:val="006A105D"/>
    <w:rsid w:val="006A499D"/>
    <w:rsid w:val="006C2E8A"/>
    <w:rsid w:val="006C376D"/>
    <w:rsid w:val="006D12BF"/>
    <w:rsid w:val="006D13DF"/>
    <w:rsid w:val="006D2E4C"/>
    <w:rsid w:val="006D3B00"/>
    <w:rsid w:val="006D7DB2"/>
    <w:rsid w:val="006E3061"/>
    <w:rsid w:val="006E3070"/>
    <w:rsid w:val="006E38D5"/>
    <w:rsid w:val="006E6D50"/>
    <w:rsid w:val="006E72CB"/>
    <w:rsid w:val="006F07AB"/>
    <w:rsid w:val="006F2253"/>
    <w:rsid w:val="006F3A4D"/>
    <w:rsid w:val="006F3BE8"/>
    <w:rsid w:val="00701238"/>
    <w:rsid w:val="00701F55"/>
    <w:rsid w:val="007028F4"/>
    <w:rsid w:val="007035E0"/>
    <w:rsid w:val="0070441F"/>
    <w:rsid w:val="00705DAC"/>
    <w:rsid w:val="00706EA0"/>
    <w:rsid w:val="00707BB5"/>
    <w:rsid w:val="0071409A"/>
    <w:rsid w:val="007154AA"/>
    <w:rsid w:val="00721484"/>
    <w:rsid w:val="00726B03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2"/>
    <w:rsid w:val="007726C7"/>
    <w:rsid w:val="00776E4A"/>
    <w:rsid w:val="007805C5"/>
    <w:rsid w:val="007857AD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4BC"/>
    <w:rsid w:val="0081751A"/>
    <w:rsid w:val="00821210"/>
    <w:rsid w:val="00827E46"/>
    <w:rsid w:val="00847527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875F6"/>
    <w:rsid w:val="008915EB"/>
    <w:rsid w:val="008947F4"/>
    <w:rsid w:val="008A0CD3"/>
    <w:rsid w:val="008A7F35"/>
    <w:rsid w:val="008B0CAF"/>
    <w:rsid w:val="008B0D42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0E69"/>
    <w:rsid w:val="008F1943"/>
    <w:rsid w:val="008F1B72"/>
    <w:rsid w:val="008F2BC1"/>
    <w:rsid w:val="008F36DB"/>
    <w:rsid w:val="00903852"/>
    <w:rsid w:val="00906C49"/>
    <w:rsid w:val="0091070C"/>
    <w:rsid w:val="00911CA1"/>
    <w:rsid w:val="00913736"/>
    <w:rsid w:val="00920163"/>
    <w:rsid w:val="00922161"/>
    <w:rsid w:val="00923CF7"/>
    <w:rsid w:val="00925917"/>
    <w:rsid w:val="00930B8D"/>
    <w:rsid w:val="00932E23"/>
    <w:rsid w:val="00933F91"/>
    <w:rsid w:val="00936A79"/>
    <w:rsid w:val="00940316"/>
    <w:rsid w:val="00940E4A"/>
    <w:rsid w:val="009410CB"/>
    <w:rsid w:val="00943F93"/>
    <w:rsid w:val="00944CF8"/>
    <w:rsid w:val="00947A0A"/>
    <w:rsid w:val="009517F7"/>
    <w:rsid w:val="00953708"/>
    <w:rsid w:val="00953B7B"/>
    <w:rsid w:val="00960F8F"/>
    <w:rsid w:val="00963FF1"/>
    <w:rsid w:val="00964C33"/>
    <w:rsid w:val="00965618"/>
    <w:rsid w:val="00966B4C"/>
    <w:rsid w:val="00967089"/>
    <w:rsid w:val="00971254"/>
    <w:rsid w:val="00971F88"/>
    <w:rsid w:val="009741CA"/>
    <w:rsid w:val="00975123"/>
    <w:rsid w:val="00975A43"/>
    <w:rsid w:val="00985D53"/>
    <w:rsid w:val="00991476"/>
    <w:rsid w:val="00994693"/>
    <w:rsid w:val="00996951"/>
    <w:rsid w:val="00997CEF"/>
    <w:rsid w:val="009A498F"/>
    <w:rsid w:val="009A6086"/>
    <w:rsid w:val="009A6563"/>
    <w:rsid w:val="009A69E9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5F1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1CFF"/>
    <w:rsid w:val="00A040EE"/>
    <w:rsid w:val="00A07A6C"/>
    <w:rsid w:val="00A1058B"/>
    <w:rsid w:val="00A1461F"/>
    <w:rsid w:val="00A1685B"/>
    <w:rsid w:val="00A20D13"/>
    <w:rsid w:val="00A21465"/>
    <w:rsid w:val="00A23B82"/>
    <w:rsid w:val="00A25538"/>
    <w:rsid w:val="00A25DB9"/>
    <w:rsid w:val="00A265AF"/>
    <w:rsid w:val="00A26D1E"/>
    <w:rsid w:val="00A307DF"/>
    <w:rsid w:val="00A30819"/>
    <w:rsid w:val="00A30FDF"/>
    <w:rsid w:val="00A3141C"/>
    <w:rsid w:val="00A357F1"/>
    <w:rsid w:val="00A363EE"/>
    <w:rsid w:val="00A36FC0"/>
    <w:rsid w:val="00A37740"/>
    <w:rsid w:val="00A37CF3"/>
    <w:rsid w:val="00A42644"/>
    <w:rsid w:val="00A603FA"/>
    <w:rsid w:val="00A63798"/>
    <w:rsid w:val="00A702F0"/>
    <w:rsid w:val="00A70979"/>
    <w:rsid w:val="00A714E3"/>
    <w:rsid w:val="00A747AD"/>
    <w:rsid w:val="00A7590F"/>
    <w:rsid w:val="00A75CE5"/>
    <w:rsid w:val="00A76E69"/>
    <w:rsid w:val="00A82BFB"/>
    <w:rsid w:val="00A851D8"/>
    <w:rsid w:val="00A85FD0"/>
    <w:rsid w:val="00A9560C"/>
    <w:rsid w:val="00A96F2C"/>
    <w:rsid w:val="00AA0F05"/>
    <w:rsid w:val="00AA1D87"/>
    <w:rsid w:val="00AA1EF3"/>
    <w:rsid w:val="00AA212D"/>
    <w:rsid w:val="00AA4397"/>
    <w:rsid w:val="00AA4BF1"/>
    <w:rsid w:val="00AC1EF9"/>
    <w:rsid w:val="00AC4F67"/>
    <w:rsid w:val="00AC5BD9"/>
    <w:rsid w:val="00AC5D64"/>
    <w:rsid w:val="00AD15AC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3429"/>
    <w:rsid w:val="00B05B73"/>
    <w:rsid w:val="00B1063A"/>
    <w:rsid w:val="00B12542"/>
    <w:rsid w:val="00B13CF1"/>
    <w:rsid w:val="00B15703"/>
    <w:rsid w:val="00B17666"/>
    <w:rsid w:val="00B232DB"/>
    <w:rsid w:val="00B26DE3"/>
    <w:rsid w:val="00B34890"/>
    <w:rsid w:val="00B41910"/>
    <w:rsid w:val="00B42E4D"/>
    <w:rsid w:val="00B435B5"/>
    <w:rsid w:val="00B43827"/>
    <w:rsid w:val="00B4396B"/>
    <w:rsid w:val="00B43A8C"/>
    <w:rsid w:val="00B45FB5"/>
    <w:rsid w:val="00B50205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2CD2"/>
    <w:rsid w:val="00BC010F"/>
    <w:rsid w:val="00BC0B71"/>
    <w:rsid w:val="00BC4E5F"/>
    <w:rsid w:val="00BC587A"/>
    <w:rsid w:val="00BC78F0"/>
    <w:rsid w:val="00BD1CEC"/>
    <w:rsid w:val="00BD1E4A"/>
    <w:rsid w:val="00BD2203"/>
    <w:rsid w:val="00BD3BB1"/>
    <w:rsid w:val="00BD3D7A"/>
    <w:rsid w:val="00BD48AE"/>
    <w:rsid w:val="00BE0033"/>
    <w:rsid w:val="00BE4858"/>
    <w:rsid w:val="00BE64B8"/>
    <w:rsid w:val="00BE6646"/>
    <w:rsid w:val="00BE67F2"/>
    <w:rsid w:val="00BE7E00"/>
    <w:rsid w:val="00BF63C1"/>
    <w:rsid w:val="00BF68C9"/>
    <w:rsid w:val="00C00561"/>
    <w:rsid w:val="00C00A79"/>
    <w:rsid w:val="00C10544"/>
    <w:rsid w:val="00C11E9F"/>
    <w:rsid w:val="00C152FF"/>
    <w:rsid w:val="00C1699A"/>
    <w:rsid w:val="00C17953"/>
    <w:rsid w:val="00C22363"/>
    <w:rsid w:val="00C22F7D"/>
    <w:rsid w:val="00C23AFC"/>
    <w:rsid w:val="00C23DA4"/>
    <w:rsid w:val="00C25FEB"/>
    <w:rsid w:val="00C34BFD"/>
    <w:rsid w:val="00C36E8E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A4B2D"/>
    <w:rsid w:val="00CB13E6"/>
    <w:rsid w:val="00CB3671"/>
    <w:rsid w:val="00CB3867"/>
    <w:rsid w:val="00CB4420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16FF4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0C16"/>
    <w:rsid w:val="00D61912"/>
    <w:rsid w:val="00D61BC0"/>
    <w:rsid w:val="00D66AF2"/>
    <w:rsid w:val="00D67195"/>
    <w:rsid w:val="00D70012"/>
    <w:rsid w:val="00D702A0"/>
    <w:rsid w:val="00D72004"/>
    <w:rsid w:val="00D7340F"/>
    <w:rsid w:val="00D75599"/>
    <w:rsid w:val="00D763B7"/>
    <w:rsid w:val="00D80559"/>
    <w:rsid w:val="00D824E7"/>
    <w:rsid w:val="00D83140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A5FAA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04F7F"/>
    <w:rsid w:val="00E10C21"/>
    <w:rsid w:val="00E12482"/>
    <w:rsid w:val="00E15AB0"/>
    <w:rsid w:val="00E176C8"/>
    <w:rsid w:val="00E22B2A"/>
    <w:rsid w:val="00E22DA1"/>
    <w:rsid w:val="00E27C3A"/>
    <w:rsid w:val="00E32166"/>
    <w:rsid w:val="00E324F4"/>
    <w:rsid w:val="00E35B5D"/>
    <w:rsid w:val="00E363C9"/>
    <w:rsid w:val="00E4042E"/>
    <w:rsid w:val="00E40F60"/>
    <w:rsid w:val="00E4417D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9004F"/>
    <w:rsid w:val="00E91AAA"/>
    <w:rsid w:val="00EA0EEB"/>
    <w:rsid w:val="00EA1E82"/>
    <w:rsid w:val="00EA39E9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529B"/>
    <w:rsid w:val="00EE6EF1"/>
    <w:rsid w:val="00EF39CA"/>
    <w:rsid w:val="00F013C0"/>
    <w:rsid w:val="00F01BE3"/>
    <w:rsid w:val="00F02D53"/>
    <w:rsid w:val="00F05D7A"/>
    <w:rsid w:val="00F06133"/>
    <w:rsid w:val="00F121A6"/>
    <w:rsid w:val="00F16117"/>
    <w:rsid w:val="00F21C30"/>
    <w:rsid w:val="00F24C26"/>
    <w:rsid w:val="00F26DAF"/>
    <w:rsid w:val="00F27DD3"/>
    <w:rsid w:val="00F3191C"/>
    <w:rsid w:val="00F34435"/>
    <w:rsid w:val="00F36F18"/>
    <w:rsid w:val="00F37917"/>
    <w:rsid w:val="00F46A69"/>
    <w:rsid w:val="00F46C47"/>
    <w:rsid w:val="00F50CAC"/>
    <w:rsid w:val="00F53BB2"/>
    <w:rsid w:val="00F552DE"/>
    <w:rsid w:val="00F55FD1"/>
    <w:rsid w:val="00F57C04"/>
    <w:rsid w:val="00F6037A"/>
    <w:rsid w:val="00F603DB"/>
    <w:rsid w:val="00F61673"/>
    <w:rsid w:val="00F627E8"/>
    <w:rsid w:val="00F64807"/>
    <w:rsid w:val="00F6501E"/>
    <w:rsid w:val="00F70835"/>
    <w:rsid w:val="00F70B3E"/>
    <w:rsid w:val="00F7288B"/>
    <w:rsid w:val="00F8061A"/>
    <w:rsid w:val="00F8105D"/>
    <w:rsid w:val="00F83A1D"/>
    <w:rsid w:val="00F86041"/>
    <w:rsid w:val="00F87258"/>
    <w:rsid w:val="00F9178E"/>
    <w:rsid w:val="00F92F95"/>
    <w:rsid w:val="00F94DDB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5AD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4C04DB"/>
    <w:rPr>
      <w:sz w:val="24"/>
    </w:rPr>
  </w:style>
  <w:style w:type="paragraph" w:styleId="NormalWeb">
    <w:name w:val="Normal (Web)"/>
    <w:basedOn w:val="Normal"/>
    <w:uiPriority w:val="99"/>
    <w:unhideWhenUsed/>
    <w:rsid w:val="001A6405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2024-08-27T18:17:00Z</dcterms:created>
  <dcterms:modified xsi:type="dcterms:W3CDTF">2025-06-10T19:33:00Z</dcterms:modified>
</cp:coreProperties>
</file>